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CF" w:rsidRDefault="007652AC">
      <w:r>
        <w:t>Name________________________________</w:t>
      </w:r>
      <w:r w:rsidR="00506FFC">
        <w:t>________________________________Period___________</w:t>
      </w:r>
    </w:p>
    <w:p w:rsidR="007652AC" w:rsidRDefault="007652AC" w:rsidP="007652AC">
      <w:pPr>
        <w:jc w:val="center"/>
      </w:pPr>
      <w:r>
        <w:t>Chapter 1 and 2 Vocabulary</w:t>
      </w:r>
    </w:p>
    <w:p w:rsidR="007652AC" w:rsidRDefault="00CD21FA" w:rsidP="007652AC">
      <w:r>
        <w:t>1. Prehistory (pg.</w:t>
      </w:r>
      <w:bookmarkStart w:id="0" w:name="_GoBack"/>
      <w:bookmarkEnd w:id="0"/>
      <w:r>
        <w:t xml:space="preserve"> 5 2</w:t>
      </w:r>
      <w:r w:rsidRPr="00CD21FA">
        <w:rPr>
          <w:vertAlign w:val="superscript"/>
        </w:rPr>
        <w:t>nd</w:t>
      </w:r>
      <w:r>
        <w:t xml:space="preserve"> paragraph</w:t>
      </w:r>
      <w:r w:rsidR="007652AC">
        <w:t>)</w:t>
      </w:r>
      <w:r w:rsidR="00F903C1"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2. Artifact (R77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3. Hominid (R82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4. Homo sapiens (R8</w:t>
      </w:r>
      <w:r w:rsidR="007652AC">
        <w:t>2)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5. Culture (R79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6. Civilization (R78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7. Polytheism (R87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F903C1" w:rsidP="007652AC">
      <w:r>
        <w:lastRenderedPageBreak/>
        <w:t>8. City-state (R78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9. Empire (R80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7652AC" w:rsidP="007652AC"/>
    <w:p w:rsidR="007652AC" w:rsidRDefault="007652AC" w:rsidP="007652AC">
      <w:r>
        <w:t>10. Dynast</w:t>
      </w:r>
      <w:r w:rsidR="00770FE8">
        <w:t>y</w:t>
      </w:r>
      <w:r w:rsidR="00F903C1">
        <w:t xml:space="preserve"> (R80</w:t>
      </w:r>
      <w:r>
        <w:t>)</w:t>
      </w:r>
      <w:r w:rsidR="00F903C1"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11. Bureaucracy (R78</w:t>
      </w:r>
      <w:r w:rsidR="007652AC">
        <w:t xml:space="preserve">) 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12. Monotheism</w:t>
      </w:r>
      <w:r w:rsidR="007652AC">
        <w:t xml:space="preserve"> (R77)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13. Satrap (R88</w:t>
      </w:r>
      <w:r w:rsidR="007652AC">
        <w:t>)</w:t>
      </w:r>
      <w:r>
        <w:t>-</w:t>
      </w:r>
    </w:p>
    <w:p w:rsidR="007652AC" w:rsidRDefault="007652AC" w:rsidP="007652AC"/>
    <w:p w:rsidR="007652AC" w:rsidRDefault="007652AC" w:rsidP="007652AC"/>
    <w:p w:rsidR="007652AC" w:rsidRDefault="007652AC" w:rsidP="007652AC"/>
    <w:p w:rsidR="007652AC" w:rsidRDefault="00F903C1" w:rsidP="007652AC">
      <w:r>
        <w:t>14. Monarch (R85</w:t>
      </w:r>
      <w:r w:rsidR="007652AC">
        <w:t xml:space="preserve">) </w:t>
      </w:r>
      <w:r>
        <w:t>-</w:t>
      </w:r>
    </w:p>
    <w:p w:rsidR="007652AC" w:rsidRDefault="007652AC"/>
    <w:sectPr w:rsidR="0076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536E"/>
    <w:multiLevelType w:val="hybridMultilevel"/>
    <w:tmpl w:val="3F76E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AC"/>
    <w:rsid w:val="00506FFC"/>
    <w:rsid w:val="007652AC"/>
    <w:rsid w:val="00770FE8"/>
    <w:rsid w:val="00C43D76"/>
    <w:rsid w:val="00C534CF"/>
    <w:rsid w:val="00CD21FA"/>
    <w:rsid w:val="00F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3FEC"/>
  <w15:chartTrackingRefBased/>
  <w15:docId w15:val="{EA3A5EEC-C3B7-45CE-B0C0-75CD4BD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Shaundra</dc:creator>
  <cp:keywords/>
  <dc:description/>
  <cp:lastModifiedBy>Gutierrez, Shaundra</cp:lastModifiedBy>
  <cp:revision>7</cp:revision>
  <cp:lastPrinted>2016-07-29T17:54:00Z</cp:lastPrinted>
  <dcterms:created xsi:type="dcterms:W3CDTF">2016-07-28T21:45:00Z</dcterms:created>
  <dcterms:modified xsi:type="dcterms:W3CDTF">2017-08-04T15:01:00Z</dcterms:modified>
</cp:coreProperties>
</file>